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4300D5" w:rsidRPr="003C4F04" w:rsidTr="004300D5">
        <w:tc>
          <w:tcPr>
            <w:tcW w:w="2972" w:type="dxa"/>
          </w:tcPr>
          <w:p w:rsidR="004300D5" w:rsidRDefault="004300D5" w:rsidP="003C4F04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 </w:t>
            </w:r>
            <w:r w:rsidR="00F52E35">
              <w:rPr>
                <w:rFonts w:ascii="Arial" w:hAnsi="Arial" w:cs="Arial"/>
                <w:b/>
              </w:rPr>
              <w:t>der Sachspende</w:t>
            </w:r>
            <w:r>
              <w:rPr>
                <w:rFonts w:ascii="Arial" w:hAnsi="Arial" w:cs="Arial"/>
                <w:b/>
              </w:rPr>
              <w:t>:</w:t>
            </w:r>
          </w:p>
          <w:p w:rsidR="004300D5" w:rsidRDefault="004300D5" w:rsidP="003C4F04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6090" w:type="dxa"/>
          </w:tcPr>
          <w:p w:rsidR="004300D5" w:rsidRDefault="004300D5" w:rsidP="003C4F04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9D7F64" w:rsidRPr="003C4F04" w:rsidTr="004300D5">
        <w:tc>
          <w:tcPr>
            <w:tcW w:w="2972" w:type="dxa"/>
          </w:tcPr>
          <w:p w:rsidR="009D7F64" w:rsidRDefault="009D7F64" w:rsidP="003C4F04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des Spenders:</w:t>
            </w:r>
          </w:p>
          <w:p w:rsidR="009D7F64" w:rsidRDefault="009D7F64" w:rsidP="003C4F04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6090" w:type="dxa"/>
          </w:tcPr>
          <w:p w:rsidR="009D7F64" w:rsidRDefault="009D7F64" w:rsidP="003C4F04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3C4F04" w:rsidRPr="003C4F04" w:rsidTr="003C4F04">
        <w:tc>
          <w:tcPr>
            <w:tcW w:w="9062" w:type="dxa"/>
            <w:gridSpan w:val="2"/>
          </w:tcPr>
          <w:p w:rsidR="003C4F04" w:rsidRPr="003C4F04" w:rsidRDefault="00F52E35" w:rsidP="003C4F04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Beschreibung der Sachspende</w:t>
            </w:r>
            <w:r w:rsidR="00EE23E8">
              <w:rPr>
                <w:rFonts w:ascii="Arial" w:hAnsi="Arial" w:cs="Arial"/>
                <w:b/>
              </w:rPr>
              <w:t>:</w:t>
            </w:r>
            <w:r w:rsidR="009757D8">
              <w:rPr>
                <w:rFonts w:ascii="Arial" w:hAnsi="Arial" w:cs="Arial"/>
                <w:b/>
              </w:rPr>
              <w:t xml:space="preserve"> </w:t>
            </w:r>
          </w:p>
          <w:p w:rsidR="009757D8" w:rsidRDefault="009757D8" w:rsidP="003C4F04">
            <w:pPr>
              <w:spacing w:before="60" w:after="60"/>
              <w:jc w:val="both"/>
              <w:rPr>
                <w:rFonts w:ascii="Arial" w:hAnsi="Arial" w:cs="Arial"/>
              </w:rPr>
            </w:pPr>
          </w:p>
          <w:p w:rsidR="009757D8" w:rsidRDefault="009757D8" w:rsidP="003C4F04">
            <w:pPr>
              <w:spacing w:before="60" w:after="60"/>
              <w:jc w:val="both"/>
              <w:rPr>
                <w:rFonts w:ascii="Arial" w:hAnsi="Arial" w:cs="Arial"/>
              </w:rPr>
            </w:pPr>
          </w:p>
          <w:p w:rsidR="009757D8" w:rsidRPr="003C4F04" w:rsidRDefault="009757D8" w:rsidP="003C4F04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3C4F04" w:rsidRPr="003C4F04" w:rsidTr="003C4F04">
        <w:tc>
          <w:tcPr>
            <w:tcW w:w="9062" w:type="dxa"/>
            <w:gridSpan w:val="2"/>
          </w:tcPr>
          <w:p w:rsidR="003C4F04" w:rsidRPr="00D71409" w:rsidRDefault="00F52E35" w:rsidP="003C4F04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Angaben und/oder Unterlagen zur Wertermittlung der Sachspende </w:t>
            </w:r>
            <w:r w:rsidR="001B4FC0">
              <w:rPr>
                <w:rFonts w:ascii="Arial" w:hAnsi="Arial" w:cs="Arial"/>
                <w:b/>
              </w:rPr>
              <w:t xml:space="preserve">und zur Herkunft aus Privat- oder Betriebsvermögen </w:t>
            </w:r>
            <w:r>
              <w:rPr>
                <w:rFonts w:ascii="Arial" w:hAnsi="Arial" w:cs="Arial"/>
                <w:b/>
              </w:rPr>
              <w:t xml:space="preserve">(wichtig für Spendenquittung, Buchhaltungen und Finanzämter!): </w:t>
            </w:r>
          </w:p>
          <w:p w:rsidR="009757D8" w:rsidRPr="00F52E35" w:rsidRDefault="00F52E35" w:rsidP="003C4F04">
            <w:pPr>
              <w:spacing w:before="60" w:after="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(zwingend</w:t>
            </w:r>
            <w:r w:rsidR="001B4FC0">
              <w:rPr>
                <w:rFonts w:ascii="Arial" w:hAnsi="Arial" w:cs="Arial"/>
                <w:i/>
              </w:rPr>
              <w:t>,</w:t>
            </w:r>
            <w:r>
              <w:rPr>
                <w:rFonts w:ascii="Arial" w:hAnsi="Arial" w:cs="Arial"/>
                <w:i/>
              </w:rPr>
              <w:t xml:space="preserve"> wenn auf eine</w:t>
            </w:r>
            <w:r w:rsidR="001B4FC0">
              <w:rPr>
                <w:rFonts w:ascii="Arial" w:hAnsi="Arial" w:cs="Arial"/>
                <w:i/>
              </w:rPr>
              <w:t>r</w:t>
            </w:r>
            <w:r>
              <w:rPr>
                <w:rFonts w:ascii="Arial" w:hAnsi="Arial" w:cs="Arial"/>
                <w:i/>
              </w:rPr>
              <w:t xml:space="preserve"> Spendenquittung bestanden wird; insofern ggf. Anforderung beim Spender notwendig und hier Stand der Anforderung vermerken)</w:t>
            </w:r>
          </w:p>
          <w:p w:rsidR="00F52E35" w:rsidRDefault="00F52E35" w:rsidP="003C4F04">
            <w:pPr>
              <w:spacing w:before="60" w:after="60"/>
              <w:rPr>
                <w:rFonts w:ascii="Arial" w:hAnsi="Arial" w:cs="Arial"/>
              </w:rPr>
            </w:pPr>
          </w:p>
          <w:p w:rsidR="00F52E35" w:rsidRDefault="00F52E35" w:rsidP="003C4F04">
            <w:pPr>
              <w:spacing w:before="60" w:after="60"/>
              <w:rPr>
                <w:rFonts w:ascii="Arial" w:hAnsi="Arial" w:cs="Arial"/>
              </w:rPr>
            </w:pPr>
          </w:p>
          <w:p w:rsidR="00F52E35" w:rsidRDefault="00F52E35" w:rsidP="003C4F04">
            <w:pPr>
              <w:spacing w:before="60" w:after="60"/>
              <w:rPr>
                <w:rFonts w:ascii="Arial" w:hAnsi="Arial" w:cs="Arial"/>
              </w:rPr>
            </w:pPr>
          </w:p>
          <w:p w:rsidR="00BC6E7D" w:rsidRPr="003C4F04" w:rsidRDefault="00BC6E7D" w:rsidP="003C4F0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52E35" w:rsidRPr="003C4F04" w:rsidTr="003C4F04">
        <w:tc>
          <w:tcPr>
            <w:tcW w:w="9062" w:type="dxa"/>
            <w:gridSpan w:val="2"/>
          </w:tcPr>
          <w:p w:rsidR="00F52E35" w:rsidRDefault="00F52E35" w:rsidP="003C4F04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Zeitpunkt der (geplanten) Abgabe der Sachspende:</w:t>
            </w:r>
          </w:p>
          <w:p w:rsidR="00F52E35" w:rsidRDefault="00F52E35" w:rsidP="003C4F04">
            <w:pPr>
              <w:spacing w:before="60" w:after="60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:rsidR="00F52E35" w:rsidRDefault="00F52E35" w:rsidP="003C4F04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52E35" w:rsidRPr="003C4F04" w:rsidTr="003C4F04">
        <w:tc>
          <w:tcPr>
            <w:tcW w:w="9062" w:type="dxa"/>
            <w:gridSpan w:val="2"/>
          </w:tcPr>
          <w:p w:rsidR="00F52E35" w:rsidRDefault="00F52E35" w:rsidP="003C4F04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Bestätigung, dass die Sachspende </w:t>
            </w:r>
            <w:r w:rsidRPr="00F52E35">
              <w:rPr>
                <w:rFonts w:ascii="Arial" w:hAnsi="Arial" w:cs="Arial"/>
                <w:b/>
              </w:rPr>
              <w:t xml:space="preserve">nur zur Förderung des begünstigten Zwecks, </w:t>
            </w:r>
            <w:r>
              <w:rPr>
                <w:rFonts w:ascii="Arial" w:hAnsi="Arial" w:cs="Arial"/>
                <w:b/>
              </w:rPr>
              <w:br/>
            </w:r>
            <w:r w:rsidRPr="00F52E35">
              <w:rPr>
                <w:rFonts w:ascii="Arial" w:hAnsi="Arial" w:cs="Arial"/>
                <w:b/>
              </w:rPr>
              <w:t xml:space="preserve">d. h. insbesondere für die ideelle und materielle Förderung der Erziehung, Volks- und Berufsausbildung.verwendet </w:t>
            </w:r>
            <w:r>
              <w:rPr>
                <w:rFonts w:ascii="Arial" w:hAnsi="Arial" w:cs="Arial"/>
                <w:b/>
              </w:rPr>
              <w:t>wird</w:t>
            </w:r>
            <w:r w:rsidRPr="00F52E35">
              <w:rPr>
                <w:rFonts w:ascii="Arial" w:hAnsi="Arial" w:cs="Arial"/>
                <w:b/>
              </w:rPr>
              <w:t>. Weitere Untersetzungen des Spendenzwecks sind § 2 der Satzung des Fördervereins (Zweck und Ziel des Vereins) zu entnehmen.</w:t>
            </w:r>
          </w:p>
          <w:p w:rsidR="00F52E35" w:rsidRDefault="00F52E35" w:rsidP="003C4F04">
            <w:pPr>
              <w:spacing w:before="60" w:after="60"/>
              <w:rPr>
                <w:rFonts w:ascii="Arial" w:hAnsi="Arial" w:cs="Arial"/>
                <w:b/>
              </w:rPr>
            </w:pPr>
          </w:p>
          <w:p w:rsidR="00F52E35" w:rsidRDefault="00F52E35" w:rsidP="003C4F04">
            <w:pPr>
              <w:spacing w:before="60" w:after="60"/>
              <w:rPr>
                <w:rFonts w:ascii="Arial" w:hAnsi="Arial" w:cs="Arial"/>
                <w:b/>
              </w:rPr>
            </w:pPr>
          </w:p>
          <w:p w:rsidR="00F52E35" w:rsidRDefault="00F52E35" w:rsidP="003C4F04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9757D8" w:rsidRPr="003C4F04" w:rsidTr="003C4F04">
        <w:tc>
          <w:tcPr>
            <w:tcW w:w="9062" w:type="dxa"/>
            <w:gridSpan w:val="2"/>
          </w:tcPr>
          <w:p w:rsidR="009757D8" w:rsidRDefault="009757D8" w:rsidP="003C4F04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Beschluss des Vorstandes</w:t>
            </w:r>
            <w:r w:rsidR="00EE23E8">
              <w:rPr>
                <w:rFonts w:ascii="Arial" w:hAnsi="Arial" w:cs="Arial"/>
                <w:b/>
              </w:rPr>
              <w:t>:</w:t>
            </w:r>
          </w:p>
          <w:p w:rsidR="009757D8" w:rsidRDefault="009757D8" w:rsidP="003C4F04">
            <w:pPr>
              <w:spacing w:before="60" w:after="60"/>
              <w:rPr>
                <w:rFonts w:ascii="Arial" w:hAnsi="Arial" w:cs="Arial"/>
              </w:rPr>
            </w:pPr>
            <w:r w:rsidRPr="009757D8">
              <w:rPr>
                <w:rFonts w:ascii="Arial" w:hAnsi="Arial" w:cs="Arial"/>
              </w:rPr>
              <w:t>[hier später Eintrag durch Förderverein]</w:t>
            </w:r>
          </w:p>
          <w:p w:rsidR="009757D8" w:rsidRDefault="009757D8" w:rsidP="003C4F04">
            <w:pPr>
              <w:spacing w:before="60" w:after="60"/>
              <w:rPr>
                <w:rFonts w:ascii="Arial" w:hAnsi="Arial" w:cs="Arial"/>
              </w:rPr>
            </w:pPr>
          </w:p>
          <w:p w:rsidR="00D351BF" w:rsidRDefault="00D351BF" w:rsidP="003C4F04">
            <w:pPr>
              <w:spacing w:before="60" w:after="60"/>
              <w:rPr>
                <w:rFonts w:ascii="Arial" w:hAnsi="Arial" w:cs="Arial"/>
              </w:rPr>
            </w:pPr>
          </w:p>
          <w:p w:rsidR="00D351BF" w:rsidRPr="009757D8" w:rsidRDefault="00D351BF" w:rsidP="003C4F0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757D8" w:rsidRPr="003C4F04" w:rsidTr="003C4F04">
        <w:tc>
          <w:tcPr>
            <w:tcW w:w="9062" w:type="dxa"/>
            <w:gridSpan w:val="2"/>
          </w:tcPr>
          <w:p w:rsidR="009757D8" w:rsidRPr="00C50381" w:rsidRDefault="009757D8" w:rsidP="003C4F04">
            <w:pPr>
              <w:spacing w:before="60" w:after="60"/>
              <w:rPr>
                <w:rFonts w:ascii="Arial" w:hAnsi="Arial" w:cs="Arial"/>
                <w:b/>
              </w:rPr>
            </w:pPr>
            <w:r w:rsidRPr="00C50381">
              <w:rPr>
                <w:rFonts w:ascii="Arial" w:hAnsi="Arial" w:cs="Arial"/>
                <w:b/>
              </w:rPr>
              <w:t>Erledigungsvermerk</w:t>
            </w:r>
            <w:r w:rsidR="00F52E35">
              <w:rPr>
                <w:rFonts w:ascii="Arial" w:hAnsi="Arial" w:cs="Arial"/>
                <w:b/>
              </w:rPr>
              <w:t xml:space="preserve"> (Spendenquittung an Spender übermittelt)</w:t>
            </w:r>
            <w:r w:rsidR="00EE23E8">
              <w:rPr>
                <w:rFonts w:ascii="Arial" w:hAnsi="Arial" w:cs="Arial"/>
                <w:b/>
              </w:rPr>
              <w:t>:</w:t>
            </w:r>
          </w:p>
          <w:p w:rsidR="009757D8" w:rsidRDefault="009757D8" w:rsidP="009757D8">
            <w:pPr>
              <w:spacing w:before="60" w:after="60"/>
              <w:rPr>
                <w:rFonts w:ascii="Arial" w:hAnsi="Arial" w:cs="Arial"/>
              </w:rPr>
            </w:pPr>
            <w:r w:rsidRPr="009757D8">
              <w:rPr>
                <w:rFonts w:ascii="Arial" w:hAnsi="Arial" w:cs="Arial"/>
              </w:rPr>
              <w:t>[hier später Eintrag durch Förderverein]</w:t>
            </w:r>
          </w:p>
          <w:p w:rsidR="0019255B" w:rsidRDefault="0019255B" w:rsidP="009757D8">
            <w:pPr>
              <w:spacing w:before="60" w:after="60"/>
              <w:rPr>
                <w:rFonts w:ascii="Arial" w:hAnsi="Arial" w:cs="Arial"/>
              </w:rPr>
            </w:pPr>
          </w:p>
          <w:p w:rsidR="00D351BF" w:rsidRPr="009757D8" w:rsidRDefault="00D351BF" w:rsidP="009757D8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757D8" w:rsidRPr="00B969D2" w:rsidTr="003C4F04">
        <w:tc>
          <w:tcPr>
            <w:tcW w:w="9062" w:type="dxa"/>
            <w:gridSpan w:val="2"/>
          </w:tcPr>
          <w:p w:rsidR="009757D8" w:rsidRPr="00B969D2" w:rsidRDefault="009757D8" w:rsidP="003C4F04">
            <w:pPr>
              <w:spacing w:before="60" w:after="60"/>
              <w:rPr>
                <w:rFonts w:ascii="Arial" w:hAnsi="Arial" w:cs="Arial"/>
                <w:b/>
              </w:rPr>
            </w:pPr>
            <w:r w:rsidRPr="00B969D2">
              <w:rPr>
                <w:rFonts w:ascii="Arial" w:hAnsi="Arial" w:cs="Arial"/>
                <w:b/>
              </w:rPr>
              <w:t>Sonstige Bemerkungen</w:t>
            </w:r>
            <w:r w:rsidR="00EE23E8">
              <w:rPr>
                <w:rFonts w:ascii="Arial" w:hAnsi="Arial" w:cs="Arial"/>
                <w:b/>
              </w:rPr>
              <w:t>:</w:t>
            </w:r>
          </w:p>
          <w:p w:rsidR="009757D8" w:rsidRDefault="009757D8" w:rsidP="003C4F04">
            <w:pPr>
              <w:spacing w:before="60" w:after="60"/>
              <w:rPr>
                <w:rFonts w:ascii="Arial" w:hAnsi="Arial" w:cs="Arial"/>
              </w:rPr>
            </w:pPr>
          </w:p>
          <w:p w:rsidR="0019255B" w:rsidRPr="00B969D2" w:rsidRDefault="0019255B" w:rsidP="003C4F04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3C4F04" w:rsidRDefault="003C4F04" w:rsidP="003C4F04">
      <w:pPr>
        <w:spacing w:after="0" w:line="360" w:lineRule="auto"/>
        <w:rPr>
          <w:rFonts w:ascii="Arial" w:hAnsi="Arial" w:cs="Arial"/>
        </w:rPr>
      </w:pPr>
    </w:p>
    <w:p w:rsidR="0019255B" w:rsidRDefault="0019255B" w:rsidP="003C4F0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</w:p>
    <w:p w:rsidR="00D351BF" w:rsidRPr="003C4F04" w:rsidRDefault="0019255B" w:rsidP="003C4F0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Unterschrift</w:t>
      </w:r>
      <w:r w:rsidR="00D86A9D">
        <w:rPr>
          <w:rFonts w:ascii="Arial" w:hAnsi="Arial" w:cs="Arial"/>
        </w:rPr>
        <w:t xml:space="preserve"> (aber auch Übergabe per E-Mail an Förderverein ausreichend)</w:t>
      </w:r>
    </w:p>
    <w:sectPr w:rsidR="00D351BF" w:rsidRPr="003C4F04" w:rsidSect="00BC6E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D7C" w:rsidRDefault="00034D7C" w:rsidP="008C58E4">
      <w:pPr>
        <w:spacing w:after="0" w:line="240" w:lineRule="auto"/>
      </w:pPr>
      <w:r>
        <w:separator/>
      </w:r>
    </w:p>
  </w:endnote>
  <w:endnote w:type="continuationSeparator" w:id="0">
    <w:p w:rsidR="00034D7C" w:rsidRDefault="00034D7C" w:rsidP="008C5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nivers 45 Light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6B3" w:rsidRDefault="00BE16B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6B3" w:rsidRDefault="00BE16B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6B3" w:rsidRPr="00BE16B3" w:rsidRDefault="00BE16B3">
    <w:pPr>
      <w:pStyle w:val="Fuzeile"/>
      <w:rPr>
        <w:i/>
        <w:color w:val="FF0000"/>
      </w:rPr>
    </w:pPr>
    <w:r w:rsidRPr="00BE16B3">
      <w:rPr>
        <w:i/>
        <w:color w:val="FF0000"/>
      </w:rPr>
      <w:t xml:space="preserve">(Vorlage für die Schule zur Entscheidung durch den Vorstand des Fördervereins im Fall, dass </w:t>
    </w:r>
    <w:r>
      <w:rPr>
        <w:i/>
        <w:color w:val="FF0000"/>
      </w:rPr>
      <w:t xml:space="preserve">eine </w:t>
    </w:r>
    <w:r w:rsidRPr="00BE16B3">
      <w:rPr>
        <w:i/>
        <w:color w:val="FF0000"/>
      </w:rPr>
      <w:t>Bestätigung der Zuwendung durch den Spender in Form der „Spendenquittung gewünscht wird)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D7C" w:rsidRDefault="00034D7C" w:rsidP="008C58E4">
      <w:pPr>
        <w:spacing w:after="0" w:line="240" w:lineRule="auto"/>
      </w:pPr>
      <w:r>
        <w:separator/>
      </w:r>
    </w:p>
  </w:footnote>
  <w:footnote w:type="continuationSeparator" w:id="0">
    <w:p w:rsidR="00034D7C" w:rsidRDefault="00034D7C" w:rsidP="008C5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6B3" w:rsidRDefault="00BE16B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6B3" w:rsidRDefault="00BE16B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EA8" w:rsidRPr="00BD5EA8" w:rsidRDefault="00BD5EA8" w:rsidP="00BD5EA8">
    <w:pPr>
      <w:spacing w:after="0" w:line="240" w:lineRule="auto"/>
      <w:jc w:val="right"/>
      <w:rPr>
        <w:rFonts w:ascii="Arial" w:eastAsia="Calibri" w:hAnsi="Arial" w:cs="Arial"/>
      </w:rPr>
    </w:pPr>
  </w:p>
  <w:p w:rsidR="00BD5EA8" w:rsidRDefault="00F52E35" w:rsidP="00F52E35">
    <w:pPr>
      <w:spacing w:after="0" w:line="360" w:lineRule="auto"/>
      <w:jc w:val="center"/>
    </w:pPr>
    <w:r>
      <w:rPr>
        <w:rFonts w:ascii="Arial" w:hAnsi="Arial" w:cs="Arial"/>
        <w:b/>
        <w:i/>
        <w:sz w:val="28"/>
      </w:rPr>
      <w:t xml:space="preserve">Sachspende </w:t>
    </w:r>
    <w:r w:rsidRPr="00F52E35">
      <w:rPr>
        <w:rFonts w:ascii="Arial" w:hAnsi="Arial" w:cs="Arial"/>
        <w:b/>
        <w:i/>
        <w:sz w:val="28"/>
        <w:u w:val="single"/>
      </w:rPr>
      <w:t>und</w:t>
    </w:r>
    <w:r>
      <w:rPr>
        <w:rFonts w:ascii="Arial" w:hAnsi="Arial" w:cs="Arial"/>
        <w:b/>
        <w:i/>
        <w:sz w:val="28"/>
      </w:rPr>
      <w:t xml:space="preserve"> Bestätigung für den Spender in Form der „Spendenquittung“ durch den Förderverein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172EA"/>
    <w:multiLevelType w:val="hybridMultilevel"/>
    <w:tmpl w:val="6DE6A44C"/>
    <w:lvl w:ilvl="0" w:tplc="F384CC70">
      <w:numFmt w:val="bullet"/>
      <w:lvlText w:val="-"/>
      <w:lvlJc w:val="left"/>
      <w:pPr>
        <w:ind w:left="720" w:hanging="360"/>
      </w:pPr>
      <w:rPr>
        <w:rFonts w:ascii="Univers 45 Light" w:eastAsiaTheme="minorHAnsi" w:hAnsi="Univers 45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54982"/>
    <w:multiLevelType w:val="hybridMultilevel"/>
    <w:tmpl w:val="DB6C51B2"/>
    <w:lvl w:ilvl="0" w:tplc="E5FC95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57CAA"/>
    <w:multiLevelType w:val="hybridMultilevel"/>
    <w:tmpl w:val="5C2A208E"/>
    <w:lvl w:ilvl="0" w:tplc="8E2E1462">
      <w:numFmt w:val="bullet"/>
      <w:lvlText w:val="-"/>
      <w:lvlJc w:val="left"/>
      <w:pPr>
        <w:ind w:left="720" w:hanging="360"/>
      </w:pPr>
      <w:rPr>
        <w:rFonts w:ascii="Univers 45 Light" w:eastAsiaTheme="minorHAnsi" w:hAnsi="Univers 45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CD03AC"/>
    <w:multiLevelType w:val="hybridMultilevel"/>
    <w:tmpl w:val="3B50C53C"/>
    <w:lvl w:ilvl="0" w:tplc="0FDE3EF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DB6EEC"/>
    <w:multiLevelType w:val="hybridMultilevel"/>
    <w:tmpl w:val="9E3CCB8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0F40"/>
    <w:rsid w:val="00034D7C"/>
    <w:rsid w:val="000A5F19"/>
    <w:rsid w:val="00190B1B"/>
    <w:rsid w:val="0019255B"/>
    <w:rsid w:val="001B4FC0"/>
    <w:rsid w:val="00220FD5"/>
    <w:rsid w:val="002F293A"/>
    <w:rsid w:val="00320C9C"/>
    <w:rsid w:val="00320F40"/>
    <w:rsid w:val="003C4F04"/>
    <w:rsid w:val="004300D5"/>
    <w:rsid w:val="00477EBC"/>
    <w:rsid w:val="005D2EF7"/>
    <w:rsid w:val="005E69E7"/>
    <w:rsid w:val="006767F8"/>
    <w:rsid w:val="006A2B69"/>
    <w:rsid w:val="008001FE"/>
    <w:rsid w:val="008156B4"/>
    <w:rsid w:val="008C58E4"/>
    <w:rsid w:val="009757D8"/>
    <w:rsid w:val="009D7F64"/>
    <w:rsid w:val="00B969D2"/>
    <w:rsid w:val="00BC6E7D"/>
    <w:rsid w:val="00BD5EA8"/>
    <w:rsid w:val="00BE16B3"/>
    <w:rsid w:val="00C41CD7"/>
    <w:rsid w:val="00C50381"/>
    <w:rsid w:val="00C5341D"/>
    <w:rsid w:val="00CD2958"/>
    <w:rsid w:val="00CF74D2"/>
    <w:rsid w:val="00D351BF"/>
    <w:rsid w:val="00D71409"/>
    <w:rsid w:val="00D86A9D"/>
    <w:rsid w:val="00E25F3B"/>
    <w:rsid w:val="00EE23E8"/>
    <w:rsid w:val="00F5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4B763D"/>
  <w15:docId w15:val="{023EE72F-7B18-4531-881E-6FB427A0E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C4F04"/>
    <w:pPr>
      <w:ind w:left="720"/>
      <w:contextualSpacing/>
    </w:pPr>
  </w:style>
  <w:style w:type="table" w:styleId="Tabellenraster">
    <w:name w:val="Table Grid"/>
    <w:basedOn w:val="NormaleTabelle"/>
    <w:uiPriority w:val="59"/>
    <w:rsid w:val="003C4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C5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58E4"/>
  </w:style>
  <w:style w:type="paragraph" w:styleId="Fuzeile">
    <w:name w:val="footer"/>
    <w:basedOn w:val="Standard"/>
    <w:link w:val="FuzeileZchn"/>
    <w:uiPriority w:val="99"/>
    <w:unhideWhenUsed/>
    <w:rsid w:val="008C5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58E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5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5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Bauer</dc:creator>
  <cp:lastModifiedBy>Karin Dannenberg</cp:lastModifiedBy>
  <cp:revision>6</cp:revision>
  <dcterms:created xsi:type="dcterms:W3CDTF">2018-04-09T16:25:00Z</dcterms:created>
  <dcterms:modified xsi:type="dcterms:W3CDTF">2018-04-26T17:03:00Z</dcterms:modified>
</cp:coreProperties>
</file>